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851DC5">
        <w:rPr>
          <w:b/>
          <w:sz w:val="24"/>
          <w:szCs w:val="24"/>
        </w:rPr>
        <w:t>0-001/ELEC6200-001, Spring 2015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bookmarkStart w:id="0" w:name="_GoBack"/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6081F" w:rsidRDefault="009847A5" w:rsidP="0025206D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40.55pt;width:26.25pt;height:210.8pt;z-index:251668480;mso-position-horizontal-relative:text;mso-position-vertical-relative:text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A5" w:rsidRDefault="009847A5" w:rsidP="00C83F41">
      <w:pPr>
        <w:spacing w:after="0" w:line="240" w:lineRule="auto"/>
      </w:pPr>
      <w:r>
        <w:separator/>
      </w:r>
    </w:p>
  </w:endnote>
  <w:endnote w:type="continuationSeparator" w:id="0">
    <w:p w:rsidR="009847A5" w:rsidRDefault="009847A5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A5" w:rsidRDefault="009847A5" w:rsidP="00C83F41">
      <w:pPr>
        <w:spacing w:after="0" w:line="240" w:lineRule="auto"/>
      </w:pPr>
      <w:r>
        <w:separator/>
      </w:r>
    </w:p>
  </w:footnote>
  <w:footnote w:type="continuationSeparator" w:id="0">
    <w:p w:rsidR="009847A5" w:rsidRDefault="009847A5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27BC8"/>
    <w:rsid w:val="00092A7F"/>
    <w:rsid w:val="00095FB2"/>
    <w:rsid w:val="000A0ADF"/>
    <w:rsid w:val="000C013E"/>
    <w:rsid w:val="000C0881"/>
    <w:rsid w:val="00160878"/>
    <w:rsid w:val="0017496C"/>
    <w:rsid w:val="001845C6"/>
    <w:rsid w:val="0018494E"/>
    <w:rsid w:val="00192B99"/>
    <w:rsid w:val="001A4474"/>
    <w:rsid w:val="001C253A"/>
    <w:rsid w:val="001D2DFF"/>
    <w:rsid w:val="001D5DC1"/>
    <w:rsid w:val="00202BDE"/>
    <w:rsid w:val="00203E82"/>
    <w:rsid w:val="00222DD5"/>
    <w:rsid w:val="0025206D"/>
    <w:rsid w:val="00266E72"/>
    <w:rsid w:val="002975AA"/>
    <w:rsid w:val="002C4631"/>
    <w:rsid w:val="002E1770"/>
    <w:rsid w:val="002E17B4"/>
    <w:rsid w:val="002E397B"/>
    <w:rsid w:val="00324B08"/>
    <w:rsid w:val="00332022"/>
    <w:rsid w:val="00344B88"/>
    <w:rsid w:val="0036242E"/>
    <w:rsid w:val="003652F6"/>
    <w:rsid w:val="003876F5"/>
    <w:rsid w:val="003B1E7F"/>
    <w:rsid w:val="003C5258"/>
    <w:rsid w:val="00426ED9"/>
    <w:rsid w:val="00427259"/>
    <w:rsid w:val="00435D87"/>
    <w:rsid w:val="004755FD"/>
    <w:rsid w:val="004A4C80"/>
    <w:rsid w:val="004B1AD6"/>
    <w:rsid w:val="004B74E5"/>
    <w:rsid w:val="004F1735"/>
    <w:rsid w:val="00506978"/>
    <w:rsid w:val="0054070F"/>
    <w:rsid w:val="00553620"/>
    <w:rsid w:val="005609F8"/>
    <w:rsid w:val="00594422"/>
    <w:rsid w:val="005C154B"/>
    <w:rsid w:val="005F49B8"/>
    <w:rsid w:val="0061606E"/>
    <w:rsid w:val="00616948"/>
    <w:rsid w:val="00637615"/>
    <w:rsid w:val="00674086"/>
    <w:rsid w:val="00697E61"/>
    <w:rsid w:val="006C19E5"/>
    <w:rsid w:val="006D101C"/>
    <w:rsid w:val="006D557F"/>
    <w:rsid w:val="00715E29"/>
    <w:rsid w:val="00727AF3"/>
    <w:rsid w:val="00764D08"/>
    <w:rsid w:val="00791E20"/>
    <w:rsid w:val="007A019B"/>
    <w:rsid w:val="007C707F"/>
    <w:rsid w:val="007E7F60"/>
    <w:rsid w:val="007F195B"/>
    <w:rsid w:val="00812661"/>
    <w:rsid w:val="008277D3"/>
    <w:rsid w:val="00832485"/>
    <w:rsid w:val="00851DC5"/>
    <w:rsid w:val="00855245"/>
    <w:rsid w:val="00871F1B"/>
    <w:rsid w:val="008B44E1"/>
    <w:rsid w:val="008B4DB1"/>
    <w:rsid w:val="008E12C2"/>
    <w:rsid w:val="008F0B6A"/>
    <w:rsid w:val="0092526B"/>
    <w:rsid w:val="00926C4C"/>
    <w:rsid w:val="00933969"/>
    <w:rsid w:val="009847A5"/>
    <w:rsid w:val="009B1A2A"/>
    <w:rsid w:val="00A743FE"/>
    <w:rsid w:val="00AB472C"/>
    <w:rsid w:val="00AE2AD6"/>
    <w:rsid w:val="00B401C1"/>
    <w:rsid w:val="00BA50A4"/>
    <w:rsid w:val="00BC0778"/>
    <w:rsid w:val="00BE0B61"/>
    <w:rsid w:val="00BF6128"/>
    <w:rsid w:val="00BF7DD8"/>
    <w:rsid w:val="00C2391B"/>
    <w:rsid w:val="00C3133D"/>
    <w:rsid w:val="00C36B94"/>
    <w:rsid w:val="00C41138"/>
    <w:rsid w:val="00C5462D"/>
    <w:rsid w:val="00C7131F"/>
    <w:rsid w:val="00C83F41"/>
    <w:rsid w:val="00C9041C"/>
    <w:rsid w:val="00C9340C"/>
    <w:rsid w:val="00CC3BF9"/>
    <w:rsid w:val="00CD1A64"/>
    <w:rsid w:val="00CE7805"/>
    <w:rsid w:val="00D155A3"/>
    <w:rsid w:val="00D27D76"/>
    <w:rsid w:val="00D67570"/>
    <w:rsid w:val="00D96C46"/>
    <w:rsid w:val="00D9770A"/>
    <w:rsid w:val="00DA1FAB"/>
    <w:rsid w:val="00DA4191"/>
    <w:rsid w:val="00DB0DD2"/>
    <w:rsid w:val="00E474F2"/>
    <w:rsid w:val="00E6081F"/>
    <w:rsid w:val="00E82FB3"/>
    <w:rsid w:val="00E91B4F"/>
    <w:rsid w:val="00EC0F44"/>
    <w:rsid w:val="00EE3CD7"/>
    <w:rsid w:val="00EE4A1E"/>
    <w:rsid w:val="00EF764A"/>
    <w:rsid w:val="00F40D25"/>
    <w:rsid w:val="00F612B4"/>
    <w:rsid w:val="00F6510A"/>
    <w:rsid w:val="00F7100C"/>
    <w:rsid w:val="00FB321E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36c0a"/>
    </o:shapedefaults>
    <o:shapelayout v:ext="edit">
      <o:idmap v:ext="edit" data="1"/>
    </o:shapelayout>
  </w:shapeDefaults>
  <w:decimalSymbol w:val="."/>
  <w:listSeparator w:val=","/>
  <w15:docId w15:val="{AA9CB928-DB9F-4CCA-AE4E-BF57588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20.32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6--8</c:v>
                </c:pt>
                <c:pt idx="1">
                  <c:v>8--10</c:v>
                </c:pt>
                <c:pt idx="2">
                  <c:v>10--12</c:v>
                </c:pt>
                <c:pt idx="3">
                  <c:v>12--14</c:v>
                </c:pt>
                <c:pt idx="4">
                  <c:v>14--16</c:v>
                </c:pt>
                <c:pt idx="5">
                  <c:v>16--18</c:v>
                </c:pt>
                <c:pt idx="6">
                  <c:v>18--20</c:v>
                </c:pt>
                <c:pt idx="7">
                  <c:v>20--22</c:v>
                </c:pt>
                <c:pt idx="8">
                  <c:v>22--24</c:v>
                </c:pt>
                <c:pt idx="9">
                  <c:v>24--26</c:v>
                </c:pt>
                <c:pt idx="10">
                  <c:v>26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5</c:v>
                </c:pt>
                <c:pt idx="8">
                  <c:v>8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20.19 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6--8</c:v>
                </c:pt>
                <c:pt idx="1">
                  <c:v>8--10</c:v>
                </c:pt>
                <c:pt idx="2">
                  <c:v>10--12</c:v>
                </c:pt>
                <c:pt idx="3">
                  <c:v>12--14</c:v>
                </c:pt>
                <c:pt idx="4">
                  <c:v>14--16</c:v>
                </c:pt>
                <c:pt idx="5">
                  <c:v>16--18</c:v>
                </c:pt>
                <c:pt idx="6">
                  <c:v>18--20</c:v>
                </c:pt>
                <c:pt idx="7">
                  <c:v>20--22</c:v>
                </c:pt>
                <c:pt idx="8">
                  <c:v>22--24</c:v>
                </c:pt>
                <c:pt idx="9">
                  <c:v>24--26</c:v>
                </c:pt>
                <c:pt idx="10">
                  <c:v>26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8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22.75   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6--8</c:v>
                </c:pt>
                <c:pt idx="1">
                  <c:v>8--10</c:v>
                </c:pt>
                <c:pt idx="2">
                  <c:v>10--12</c:v>
                </c:pt>
                <c:pt idx="3">
                  <c:v>12--14</c:v>
                </c:pt>
                <c:pt idx="4">
                  <c:v>14--16</c:v>
                </c:pt>
                <c:pt idx="5">
                  <c:v>16--18</c:v>
                </c:pt>
                <c:pt idx="6">
                  <c:v>18--20</c:v>
                </c:pt>
                <c:pt idx="7">
                  <c:v>20--22</c:v>
                </c:pt>
                <c:pt idx="8">
                  <c:v>22--24</c:v>
                </c:pt>
                <c:pt idx="9">
                  <c:v>24--26</c:v>
                </c:pt>
                <c:pt idx="10">
                  <c:v>26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12</c:v>
                </c:pt>
                <c:pt idx="9">
                  <c:v>5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776032"/>
        <c:axId val="318776592"/>
      </c:barChart>
      <c:catAx>
        <c:axId val="31877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776592"/>
        <c:crosses val="autoZero"/>
        <c:auto val="1"/>
        <c:lblAlgn val="ctr"/>
        <c:lblOffset val="50"/>
        <c:noMultiLvlLbl val="0"/>
      </c:catAx>
      <c:valAx>
        <c:axId val="31877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77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agrawvd</cp:lastModifiedBy>
  <cp:revision>25</cp:revision>
  <dcterms:created xsi:type="dcterms:W3CDTF">2011-11-09T05:57:00Z</dcterms:created>
  <dcterms:modified xsi:type="dcterms:W3CDTF">2015-08-05T04:58:00Z</dcterms:modified>
</cp:coreProperties>
</file>